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025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618"/>
      </w:tblGrid>
      <w:tr w:rsidR="00C43647" w:rsidRPr="00DE11DA" w:rsidTr="00262132">
        <w:tc>
          <w:tcPr>
            <w:tcW w:w="150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92559" w:rsidP="006535C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E11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Lista </w:t>
            </w:r>
            <w:r w:rsidR="006535CC" w:rsidRPr="00DE11DA">
              <w:rPr>
                <w:rFonts w:ascii="Times New Roman" w:hAnsi="Times New Roman" w:cs="Times New Roman"/>
                <w:b/>
                <w:sz w:val="16"/>
                <w:szCs w:val="16"/>
              </w:rPr>
              <w:t>wniosków o powierzenie grantów</w:t>
            </w:r>
            <w:r w:rsidRPr="00DE11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F23B27" w:rsidRPr="00DE11DA">
              <w:rPr>
                <w:rFonts w:ascii="Times New Roman" w:hAnsi="Times New Roman" w:cs="Times New Roman"/>
                <w:b/>
                <w:sz w:val="16"/>
                <w:szCs w:val="16"/>
              </w:rPr>
              <w:t>spełniających warunki</w:t>
            </w:r>
            <w:r w:rsidRPr="00DE11D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udzielenia wsparcia</w:t>
            </w:r>
          </w:p>
        </w:tc>
      </w:tr>
      <w:tr w:rsidR="00C43647" w:rsidRPr="00DE11DA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 w:rsidP="006535C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Numer </w:t>
            </w:r>
            <w:r w:rsidR="006535CC" w:rsidRPr="00DE11DA">
              <w:rPr>
                <w:rFonts w:ascii="Times New Roman" w:hAnsi="Times New Roman" w:cs="Times New Roman"/>
                <w:sz w:val="14"/>
                <w:szCs w:val="14"/>
              </w:rPr>
              <w:t>konkursu</w:t>
            </w: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D675E4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………………..</w:t>
            </w:r>
          </w:p>
        </w:tc>
      </w:tr>
      <w:tr w:rsidR="00C43647" w:rsidRPr="00DE11DA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Zakres tematyczny: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 w:rsidP="00855F63">
            <w:pPr>
              <w:pStyle w:val="Zawartotabeli"/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 xml:space="preserve">Przedsięwzięcie </w:t>
            </w:r>
            <w:r w:rsidR="006535CC" w:rsidRPr="00DE11DA">
              <w:rPr>
                <w:rFonts w:ascii="Times New Roman" w:hAnsi="Times New Roman" w:cs="Times New Roman"/>
                <w:b/>
                <w:i/>
                <w:sz w:val="14"/>
                <w:szCs w:val="14"/>
              </w:rPr>
              <w:t>nr, pełna nazwa</w:t>
            </w:r>
          </w:p>
        </w:tc>
      </w:tr>
      <w:tr w:rsidR="00C43647" w:rsidRPr="00DE11DA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 w:rsidP="006535C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Czas trwania </w:t>
            </w:r>
            <w:r w:rsidR="006535CC" w:rsidRPr="00DE11DA">
              <w:rPr>
                <w:rFonts w:ascii="Times New Roman" w:hAnsi="Times New Roman" w:cs="Times New Roman"/>
                <w:sz w:val="14"/>
                <w:szCs w:val="14"/>
              </w:rPr>
              <w:t>konkursu</w:t>
            </w: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 w:rsidP="00D675E4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od </w:t>
            </w:r>
            <w:r w:rsidR="00D675E4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………………….</w:t>
            </w: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do </w:t>
            </w:r>
            <w:r w:rsidR="00D675E4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…………………..</w:t>
            </w:r>
          </w:p>
        </w:tc>
      </w:tr>
      <w:tr w:rsidR="00C43647" w:rsidRPr="00DE11DA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Limit dostępnych środków w EUR: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D675E4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DE11DA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Limit dostępnych środków w PLN*: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D675E4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……………………</w:t>
            </w:r>
          </w:p>
        </w:tc>
      </w:tr>
      <w:tr w:rsidR="00C43647" w:rsidRPr="00DE11DA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855F6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Data sporządzenia listy 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DE11DA" w:rsidRDefault="00D675E4">
            <w:pPr>
              <w:pStyle w:val="Zawartotabeli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……………………</w:t>
            </w:r>
          </w:p>
        </w:tc>
      </w:tr>
    </w:tbl>
    <w:p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025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018"/>
        <w:gridCol w:w="1401"/>
        <w:gridCol w:w="2410"/>
        <w:gridCol w:w="2976"/>
        <w:gridCol w:w="2127"/>
        <w:gridCol w:w="1701"/>
        <w:gridCol w:w="1559"/>
        <w:gridCol w:w="1417"/>
      </w:tblGrid>
      <w:tr w:rsidR="005F1743" w:rsidRPr="00DE11DA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Lp.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6535C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Nr identyfikacyjny podmiotu ubiegającego się o </w:t>
            </w:r>
            <w:r w:rsidR="006535CC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grant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6535C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Nazwa/imię i nazwisko podmiotu ubiegającego się o </w:t>
            </w:r>
            <w:r w:rsidR="006535CC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grant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6535C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Tytuł </w:t>
            </w:r>
            <w:r w:rsidR="006535CC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grantu</w:t>
            </w: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6535CC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Kwota </w:t>
            </w:r>
            <w:r w:rsidR="006535CC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grantu</w:t>
            </w: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 wnioskowana przez podmiot ubiegający się o wsparcie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262132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Zgodność z warunkami </w:t>
            </w:r>
            <w:r w:rsidR="00262132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oceny formalnej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262132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Zgodność z programem </w:t>
            </w:r>
            <w:r w:rsidR="00262132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LSR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Zgodność </w:t>
            </w:r>
            <w:r w:rsidR="00262132" w:rsidRPr="00DE11DA">
              <w:rPr>
                <w:rFonts w:ascii="Times New Roman" w:hAnsi="Times New Roman" w:cs="Times New Roman"/>
                <w:b/>
                <w:sz w:val="14"/>
                <w:szCs w:val="14"/>
              </w:rPr>
              <w:t>programem PS WPR</w:t>
            </w:r>
          </w:p>
        </w:tc>
      </w:tr>
      <w:tr w:rsidR="005F1743" w:rsidRPr="00DE11DA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Wnioskodawca 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6535C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Tytuł </w:t>
            </w:r>
            <w:r w:rsidR="006535CC" w:rsidRPr="00DE11DA">
              <w:rPr>
                <w:rFonts w:ascii="Times New Roman" w:hAnsi="Times New Roman" w:cs="Times New Roman"/>
                <w:sz w:val="14"/>
                <w:szCs w:val="14"/>
              </w:rPr>
              <w:t>wniosku</w:t>
            </w: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</w:tr>
      <w:tr w:rsidR="005F1743" w:rsidRPr="00DE11DA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2.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Wnioskodawca 2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6535C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Tytuł </w:t>
            </w:r>
            <w:r w:rsidR="006535CC" w:rsidRPr="00DE11DA">
              <w:rPr>
                <w:rFonts w:ascii="Times New Roman" w:hAnsi="Times New Roman" w:cs="Times New Roman"/>
                <w:sz w:val="14"/>
                <w:szCs w:val="14"/>
              </w:rPr>
              <w:t>wniosku</w:t>
            </w: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 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</w:tr>
      <w:tr w:rsidR="005F1743" w:rsidRPr="00DE11DA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Wnioskodawca 3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 w:rsidP="006535CC">
            <w:pPr>
              <w:pStyle w:val="Zawartotabeli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Tytuł </w:t>
            </w:r>
            <w:r w:rsidR="006535CC" w:rsidRPr="00DE11DA">
              <w:rPr>
                <w:rFonts w:ascii="Times New Roman" w:hAnsi="Times New Roman" w:cs="Times New Roman"/>
                <w:sz w:val="14"/>
                <w:szCs w:val="14"/>
              </w:rPr>
              <w:t>wniosku</w:t>
            </w: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 xml:space="preserve"> 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DE11DA" w:rsidRDefault="005F1743">
            <w:pPr>
              <w:pStyle w:val="Zawartotabeli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DE11DA">
              <w:rPr>
                <w:rFonts w:ascii="Times New Roman" w:hAnsi="Times New Roman" w:cs="Times New Roman"/>
                <w:sz w:val="14"/>
                <w:szCs w:val="14"/>
              </w:rPr>
              <w:t>TAK/NIE</w:t>
            </w:r>
          </w:p>
        </w:tc>
      </w:tr>
    </w:tbl>
    <w:p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p w:rsidR="005F1743" w:rsidRDefault="005F174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:rsidR="005F1743" w:rsidRDefault="005F1743" w:rsidP="005F1743">
      <w:pPr>
        <w:ind w:right="944"/>
        <w:rPr>
          <w:rFonts w:asciiTheme="minorHAnsi" w:hAnsiTheme="minorHAnsi" w:cstheme="minorHAnsi"/>
          <w:sz w:val="16"/>
          <w:szCs w:val="16"/>
        </w:rPr>
      </w:pPr>
    </w:p>
    <w:p w:rsidR="00855F63" w:rsidRPr="00DE11DA" w:rsidRDefault="00855F63" w:rsidP="005F1743">
      <w:pPr>
        <w:ind w:left="13325" w:right="944"/>
        <w:rPr>
          <w:rFonts w:ascii="Times New Roman" w:hAnsi="Times New Roman" w:cs="Times New Roman"/>
          <w:sz w:val="16"/>
          <w:szCs w:val="16"/>
        </w:rPr>
      </w:pPr>
      <w:r w:rsidRPr="00DE11DA">
        <w:rPr>
          <w:rFonts w:ascii="Times New Roman" w:hAnsi="Times New Roman" w:cs="Times New Roman"/>
          <w:sz w:val="16"/>
          <w:szCs w:val="16"/>
        </w:rPr>
        <w:t>Przewodniczący Rady</w:t>
      </w:r>
    </w:p>
    <w:p w:rsidR="00855F63" w:rsidRPr="00DE11DA" w:rsidRDefault="00855F63" w:rsidP="005F1743">
      <w:pPr>
        <w:ind w:left="13325"/>
        <w:rPr>
          <w:rFonts w:ascii="Times New Roman" w:hAnsi="Times New Roman" w:cs="Times New Roman"/>
          <w:sz w:val="16"/>
          <w:szCs w:val="16"/>
        </w:rPr>
      </w:pPr>
    </w:p>
    <w:p w:rsidR="00855F63" w:rsidRPr="00DE11DA" w:rsidRDefault="00855F63" w:rsidP="005F1743">
      <w:pPr>
        <w:ind w:left="13325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  <w:r w:rsidRPr="00DE11DA">
        <w:rPr>
          <w:rFonts w:ascii="Times New Roman" w:hAnsi="Times New Roman" w:cs="Times New Roman"/>
          <w:sz w:val="16"/>
          <w:szCs w:val="16"/>
        </w:rPr>
        <w:t>................................................</w:t>
      </w:r>
    </w:p>
    <w:sectPr w:rsidR="00855F63" w:rsidRPr="00DE11DA" w:rsidSect="00DE11DA">
      <w:headerReference w:type="default" r:id="rId6"/>
      <w:footerReference w:type="default" r:id="rId7"/>
      <w:pgSz w:w="16838" w:h="11906" w:orient="landscape"/>
      <w:pgMar w:top="567" w:right="363" w:bottom="567" w:left="363" w:header="0" w:footer="1135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335" w:rsidRDefault="00216335" w:rsidP="00DE11DA">
      <w:r>
        <w:separator/>
      </w:r>
    </w:p>
  </w:endnote>
  <w:endnote w:type="continuationSeparator" w:id="0">
    <w:p w:rsidR="00216335" w:rsidRDefault="00216335" w:rsidP="00DE1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1DA" w:rsidRDefault="002A6BCC" w:rsidP="00DE11DA">
    <w:pPr>
      <w:pStyle w:val="Stopka"/>
      <w:jc w:val="center"/>
    </w:pPr>
    <w:r>
      <w:rPr>
        <w:noProof/>
      </w:rPr>
      <w:drawing>
        <wp:inline distT="0" distB="0" distL="0" distR="0">
          <wp:extent cx="6179820" cy="62484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982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335" w:rsidRDefault="00216335" w:rsidP="00DE11DA">
      <w:r>
        <w:separator/>
      </w:r>
    </w:p>
  </w:footnote>
  <w:footnote w:type="continuationSeparator" w:id="0">
    <w:p w:rsidR="00216335" w:rsidRDefault="00216335" w:rsidP="00DE1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1DA" w:rsidRDefault="00DE11DA" w:rsidP="00DE11DA">
    <w:pPr>
      <w:pStyle w:val="Nagwek"/>
      <w:jc w:val="right"/>
      <w:rPr>
        <w:rFonts w:ascii="Times New Roman" w:hAnsi="Times New Roman" w:cs="Times New Roman"/>
        <w:i/>
        <w:sz w:val="16"/>
        <w:szCs w:val="16"/>
      </w:rPr>
    </w:pPr>
  </w:p>
  <w:p w:rsidR="00DE11DA" w:rsidRPr="00DE11DA" w:rsidRDefault="00DE11DA" w:rsidP="00DE11DA">
    <w:pPr>
      <w:pStyle w:val="Nagwek"/>
      <w:jc w:val="right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Załącznik nr I.12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3647"/>
    <w:rsid w:val="00166EED"/>
    <w:rsid w:val="00216335"/>
    <w:rsid w:val="00262132"/>
    <w:rsid w:val="002A6BCC"/>
    <w:rsid w:val="00342EA8"/>
    <w:rsid w:val="005F1743"/>
    <w:rsid w:val="006535CC"/>
    <w:rsid w:val="00855F63"/>
    <w:rsid w:val="00881B1D"/>
    <w:rsid w:val="00892559"/>
    <w:rsid w:val="00C43647"/>
    <w:rsid w:val="00D31009"/>
    <w:rsid w:val="00D675E4"/>
    <w:rsid w:val="00DE11DA"/>
    <w:rsid w:val="00F23B27"/>
    <w:rsid w:val="00F3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858ABD-5404-42B9-8C22-4AAF62B08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66EE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166EED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166EED"/>
    <w:pPr>
      <w:spacing w:after="140" w:line="276" w:lineRule="auto"/>
    </w:pPr>
  </w:style>
  <w:style w:type="paragraph" w:styleId="Lista">
    <w:name w:val="List"/>
    <w:basedOn w:val="Tekstpodstawowy"/>
    <w:rsid w:val="00166EED"/>
  </w:style>
  <w:style w:type="paragraph" w:styleId="Legenda">
    <w:name w:val="caption"/>
    <w:basedOn w:val="Normalny"/>
    <w:qFormat/>
    <w:rsid w:val="00166EE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166EED"/>
    <w:pPr>
      <w:suppressLineNumbers/>
    </w:pPr>
  </w:style>
  <w:style w:type="paragraph" w:customStyle="1" w:styleId="Zawartotabeli">
    <w:name w:val="Zawartość tabeli"/>
    <w:basedOn w:val="Normalny"/>
    <w:qFormat/>
    <w:rsid w:val="00166EED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166EED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DE11D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E11DA"/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1DA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1DA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8</cp:revision>
  <dcterms:created xsi:type="dcterms:W3CDTF">2024-02-05T22:10:00Z</dcterms:created>
  <dcterms:modified xsi:type="dcterms:W3CDTF">2024-05-08T08:05:00Z</dcterms:modified>
  <dc:language>pl-PL</dc:language>
</cp:coreProperties>
</file>